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2C" w:rsidRDefault="00B9382C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B9382C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审查结果</w:t>
            </w:r>
          </w:p>
        </w:tc>
      </w:tr>
      <w:tr w:rsidR="00B9382C">
        <w:trPr>
          <w:trHeight w:val="315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382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7122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</w:pPr>
            <w:r w:rsidRPr="001F022B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朝阳哲嘉建筑工程有限公司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7122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  <w:bookmarkStart w:id="0" w:name="_GoBack"/>
            <w:bookmarkEnd w:id="0"/>
          </w:p>
        </w:tc>
      </w:tr>
      <w:tr w:rsidR="00B9382C">
        <w:trPr>
          <w:trHeight w:val="2826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382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7122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  <w:t>辽宁紫光建筑工程有限公司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7122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B9382C">
        <w:trPr>
          <w:trHeight w:val="361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382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B97122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  <w:t>辽宁昇顺建筑工程有限公司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</w:t>
            </w:r>
            <w:r w:rsidR="00B97122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82C" w:rsidRPr="00B97122" w:rsidRDefault="00D4750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</w:tbl>
    <w:p w:rsidR="00B9382C" w:rsidRDefault="00B9382C">
      <w:pPr>
        <w:spacing w:line="240" w:lineRule="exact"/>
        <w:rPr>
          <w:rFonts w:hint="eastAsia"/>
        </w:rPr>
      </w:pPr>
    </w:p>
    <w:sectPr w:rsidR="00B9382C">
      <w:footerReference w:type="default" r:id="rId8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E62" w:rsidRDefault="00B33E62">
      <w:r>
        <w:separator/>
      </w:r>
    </w:p>
  </w:endnote>
  <w:endnote w:type="continuationSeparator" w:id="0">
    <w:p w:rsidR="00B33E62" w:rsidRDefault="00B33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82C" w:rsidRDefault="00D4750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9382C" w:rsidRDefault="00D4750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1F022B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9382C" w:rsidRDefault="00D4750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1F022B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E62" w:rsidRDefault="00B33E62">
      <w:r>
        <w:separator/>
      </w:r>
    </w:p>
  </w:footnote>
  <w:footnote w:type="continuationSeparator" w:id="0">
    <w:p w:rsidR="00B33E62" w:rsidRDefault="00B33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162812"/>
    <w:rsid w:val="001F022B"/>
    <w:rsid w:val="00320B66"/>
    <w:rsid w:val="00B157AD"/>
    <w:rsid w:val="00B33E62"/>
    <w:rsid w:val="00B9382C"/>
    <w:rsid w:val="00B97122"/>
    <w:rsid w:val="00D47508"/>
    <w:rsid w:val="0491485F"/>
    <w:rsid w:val="0DB12A97"/>
    <w:rsid w:val="13C13A05"/>
    <w:rsid w:val="1AB84528"/>
    <w:rsid w:val="1B6D312C"/>
    <w:rsid w:val="1DD23D69"/>
    <w:rsid w:val="205D356A"/>
    <w:rsid w:val="27974E3B"/>
    <w:rsid w:val="2FE65452"/>
    <w:rsid w:val="37232FE7"/>
    <w:rsid w:val="38363CC7"/>
    <w:rsid w:val="3A466031"/>
    <w:rsid w:val="3BB4245F"/>
    <w:rsid w:val="3C5D1E68"/>
    <w:rsid w:val="3E99125E"/>
    <w:rsid w:val="46AE67D9"/>
    <w:rsid w:val="4B382DA5"/>
    <w:rsid w:val="51514B70"/>
    <w:rsid w:val="59CD603E"/>
    <w:rsid w:val="5FE55272"/>
    <w:rsid w:val="675549AD"/>
    <w:rsid w:val="689A558F"/>
    <w:rsid w:val="69BC0DBD"/>
    <w:rsid w:val="70D32327"/>
    <w:rsid w:val="74840B3E"/>
    <w:rsid w:val="76D647F4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A06EE8A-985D-4328-9F26-4047B081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320B66"/>
    <w:rPr>
      <w:sz w:val="18"/>
      <w:szCs w:val="18"/>
    </w:rPr>
  </w:style>
  <w:style w:type="character" w:customStyle="1" w:styleId="Char">
    <w:name w:val="批注框文本 Char"/>
    <w:basedOn w:val="a0"/>
    <w:link w:val="a6"/>
    <w:rsid w:val="00320B6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</Words>
  <Characters>200</Characters>
  <Application>Microsoft Office Word</Application>
  <DocSecurity>0</DocSecurity>
  <Lines>1</Lines>
  <Paragraphs>1</Paragraphs>
  <ScaleCrop>false</ScaleCrop>
  <Company>Micorosoft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5</cp:revision>
  <cp:lastPrinted>2025-04-15T07:13:00Z</cp:lastPrinted>
  <dcterms:created xsi:type="dcterms:W3CDTF">2023-07-21T06:26:00Z</dcterms:created>
  <dcterms:modified xsi:type="dcterms:W3CDTF">2026-02-13T21:18:00Z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B8791497356E46F29412690DB67A4C97_13</vt:lpwstr>
  </property>
</Properties>
</file>